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410" w:type="dxa"/>
        <w:jc w:val="center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40"/>
        <w:gridCol w:w="2160"/>
        <w:gridCol w:w="2340"/>
        <w:gridCol w:w="2070"/>
        <w:gridCol w:w="2340"/>
        <w:gridCol w:w="2160"/>
      </w:tblGrid>
      <w:tr w:rsidR="009679A0" w:rsidRPr="001C3DF3" w:rsidTr="001C3DF3">
        <w:trPr>
          <w:jc w:val="center"/>
        </w:trPr>
        <w:tc>
          <w:tcPr>
            <w:tcW w:w="2340" w:type="dxa"/>
            <w:tcBorders>
              <w:top w:val="nil"/>
              <w:left w:val="nil"/>
              <w:right w:val="nil"/>
            </w:tcBorders>
          </w:tcPr>
          <w:p w:rsidR="009679A0" w:rsidRPr="002457E5" w:rsidRDefault="009679A0" w:rsidP="001C3DF3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2457E5">
              <w:rPr>
                <w:b/>
                <w:sz w:val="32"/>
              </w:rPr>
              <w:t>Monday</w:t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</w:tcPr>
          <w:p w:rsidR="009679A0" w:rsidRPr="002457E5" w:rsidRDefault="009679A0" w:rsidP="001C3DF3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2457E5">
              <w:rPr>
                <w:b/>
                <w:sz w:val="32"/>
              </w:rPr>
              <w:t>Tuesday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:rsidR="009679A0" w:rsidRPr="002457E5" w:rsidRDefault="009679A0" w:rsidP="001C3DF3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2457E5">
              <w:rPr>
                <w:b/>
                <w:sz w:val="32"/>
              </w:rPr>
              <w:t>Wednesday</w:t>
            </w: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</w:tcPr>
          <w:p w:rsidR="009679A0" w:rsidRPr="002457E5" w:rsidRDefault="009679A0" w:rsidP="001C3DF3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2457E5">
              <w:rPr>
                <w:b/>
                <w:sz w:val="32"/>
              </w:rPr>
              <w:t>Thursday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:rsidR="009679A0" w:rsidRPr="002457E5" w:rsidRDefault="009679A0" w:rsidP="001C3DF3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2457E5">
              <w:rPr>
                <w:b/>
                <w:sz w:val="32"/>
              </w:rPr>
              <w:t>Friday</w:t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</w:tcPr>
          <w:p w:rsidR="009679A0" w:rsidRPr="002457E5" w:rsidRDefault="009679A0" w:rsidP="001C3DF3">
            <w:pPr>
              <w:spacing w:after="0" w:line="240" w:lineRule="auto"/>
              <w:jc w:val="center"/>
              <w:rPr>
                <w:b/>
                <w:sz w:val="32"/>
              </w:rPr>
            </w:pPr>
          </w:p>
        </w:tc>
      </w:tr>
      <w:tr w:rsidR="009679A0" w:rsidRPr="001C3DF3" w:rsidTr="001C3DF3">
        <w:trPr>
          <w:trHeight w:val="1367"/>
          <w:jc w:val="center"/>
        </w:trPr>
        <w:tc>
          <w:tcPr>
            <w:tcW w:w="2340" w:type="dxa"/>
            <w:vAlign w:val="center"/>
          </w:tcPr>
          <w:p w:rsidR="009679A0" w:rsidRPr="002457E5" w:rsidRDefault="009679A0" w:rsidP="001C3D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57E5">
              <w:rPr>
                <w:b/>
                <w:sz w:val="24"/>
                <w:szCs w:val="24"/>
              </w:rPr>
              <w:t>Aqua Aerobics</w:t>
            </w:r>
          </w:p>
          <w:p w:rsidR="009679A0" w:rsidRPr="002457E5" w:rsidRDefault="009679A0" w:rsidP="001C3D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57E5">
              <w:rPr>
                <w:b/>
                <w:sz w:val="24"/>
                <w:szCs w:val="24"/>
              </w:rPr>
              <w:t>6:30 – 7:15 AM</w:t>
            </w:r>
          </w:p>
          <w:p w:rsidR="009679A0" w:rsidRPr="002457E5" w:rsidRDefault="0079104F" w:rsidP="001C3D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(Betty</w:t>
            </w:r>
            <w:r w:rsidR="009679A0" w:rsidRPr="002457E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160" w:type="dxa"/>
            <w:vAlign w:val="center"/>
          </w:tcPr>
          <w:p w:rsidR="009679A0" w:rsidRPr="002457E5" w:rsidRDefault="009679A0" w:rsidP="001C3D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57E5">
              <w:rPr>
                <w:b/>
                <w:sz w:val="24"/>
                <w:szCs w:val="24"/>
              </w:rPr>
              <w:t>Aqua Social</w:t>
            </w:r>
          </w:p>
          <w:p w:rsidR="009679A0" w:rsidRPr="002457E5" w:rsidRDefault="009679A0" w:rsidP="001C3D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57E5">
              <w:rPr>
                <w:b/>
                <w:sz w:val="24"/>
                <w:szCs w:val="24"/>
              </w:rPr>
              <w:t xml:space="preserve">8:30 – 9:15 AM </w:t>
            </w:r>
          </w:p>
        </w:tc>
        <w:tc>
          <w:tcPr>
            <w:tcW w:w="2340" w:type="dxa"/>
            <w:vAlign w:val="center"/>
          </w:tcPr>
          <w:p w:rsidR="009679A0" w:rsidRPr="002457E5" w:rsidRDefault="009679A0" w:rsidP="001C3D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57E5">
              <w:rPr>
                <w:b/>
                <w:sz w:val="24"/>
                <w:szCs w:val="24"/>
              </w:rPr>
              <w:t>Aqua Aerobics</w:t>
            </w:r>
          </w:p>
          <w:p w:rsidR="009679A0" w:rsidRPr="002457E5" w:rsidRDefault="009679A0" w:rsidP="001C3D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57E5">
              <w:rPr>
                <w:b/>
                <w:sz w:val="24"/>
                <w:szCs w:val="24"/>
              </w:rPr>
              <w:t>6:30 – 7:15 AM (Michael)</w:t>
            </w:r>
          </w:p>
        </w:tc>
        <w:tc>
          <w:tcPr>
            <w:tcW w:w="2070" w:type="dxa"/>
            <w:vAlign w:val="center"/>
          </w:tcPr>
          <w:p w:rsidR="009679A0" w:rsidRPr="002457E5" w:rsidRDefault="009679A0" w:rsidP="001C3D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57E5">
              <w:rPr>
                <w:b/>
                <w:sz w:val="24"/>
                <w:szCs w:val="24"/>
              </w:rPr>
              <w:t>Aqua Social</w:t>
            </w:r>
          </w:p>
          <w:p w:rsidR="009679A0" w:rsidRPr="002457E5" w:rsidRDefault="009679A0" w:rsidP="001C3D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57E5">
              <w:rPr>
                <w:b/>
                <w:sz w:val="24"/>
                <w:szCs w:val="24"/>
              </w:rPr>
              <w:t xml:space="preserve">8:30 – 9:15 AM </w:t>
            </w:r>
          </w:p>
        </w:tc>
        <w:tc>
          <w:tcPr>
            <w:tcW w:w="2340" w:type="dxa"/>
            <w:vAlign w:val="center"/>
          </w:tcPr>
          <w:p w:rsidR="00542892" w:rsidRPr="002457E5" w:rsidRDefault="00542892" w:rsidP="005428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57E5">
              <w:rPr>
                <w:b/>
                <w:sz w:val="24"/>
                <w:szCs w:val="24"/>
              </w:rPr>
              <w:t>Aqua Aerobics</w:t>
            </w:r>
          </w:p>
          <w:p w:rsidR="00542892" w:rsidRPr="002457E5" w:rsidRDefault="0079104F" w:rsidP="00A86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6:30 – 7:15</w:t>
            </w:r>
            <w:r w:rsidR="003433A1">
              <w:rPr>
                <w:b/>
                <w:sz w:val="24"/>
                <w:szCs w:val="24"/>
              </w:rPr>
              <w:t xml:space="preserve"> AM (Christina</w:t>
            </w:r>
            <w:r w:rsidR="00542892" w:rsidRPr="002457E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160" w:type="dxa"/>
            <w:vAlign w:val="center"/>
          </w:tcPr>
          <w:p w:rsidR="002B60B5" w:rsidRDefault="002B60B5" w:rsidP="002B60B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Open Swim </w:t>
            </w:r>
          </w:p>
          <w:p w:rsidR="002B60B5" w:rsidRPr="00802400" w:rsidRDefault="002B60B5" w:rsidP="002B60B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Saturday 7</w:t>
            </w:r>
            <w:r w:rsidRPr="00D41C18">
              <w:rPr>
                <w:b/>
                <w:sz w:val="20"/>
                <w:szCs w:val="20"/>
              </w:rPr>
              <w:t>:15a</w:t>
            </w:r>
            <w:r>
              <w:rPr>
                <w:b/>
                <w:sz w:val="20"/>
                <w:szCs w:val="20"/>
              </w:rPr>
              <w:t>-2:45p</w:t>
            </w:r>
          </w:p>
          <w:p w:rsidR="009679A0" w:rsidRPr="002457E5" w:rsidRDefault="002B60B5" w:rsidP="002B6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41C18">
              <w:rPr>
                <w:b/>
                <w:sz w:val="20"/>
                <w:szCs w:val="20"/>
              </w:rPr>
              <w:t>Sunday</w:t>
            </w:r>
            <w:r>
              <w:rPr>
                <w:b/>
                <w:sz w:val="20"/>
                <w:szCs w:val="20"/>
              </w:rPr>
              <w:t xml:space="preserve"> 7:15a-2:45p </w:t>
            </w:r>
            <w:r w:rsidR="009679A0" w:rsidRPr="002457E5">
              <w:rPr>
                <w:sz w:val="24"/>
                <w:szCs w:val="24"/>
              </w:rPr>
              <w:t xml:space="preserve"> </w:t>
            </w:r>
          </w:p>
        </w:tc>
      </w:tr>
      <w:tr w:rsidR="009679A0" w:rsidRPr="001C3DF3" w:rsidTr="001C3DF3">
        <w:trPr>
          <w:trHeight w:val="1340"/>
          <w:jc w:val="center"/>
        </w:trPr>
        <w:tc>
          <w:tcPr>
            <w:tcW w:w="2340" w:type="dxa"/>
            <w:vAlign w:val="center"/>
          </w:tcPr>
          <w:p w:rsidR="009679A0" w:rsidRPr="00F24FD9" w:rsidRDefault="009679A0" w:rsidP="001C3D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24FD9">
              <w:rPr>
                <w:b/>
                <w:sz w:val="24"/>
                <w:szCs w:val="24"/>
              </w:rPr>
              <w:t>Aqua Aerobics</w:t>
            </w:r>
          </w:p>
          <w:p w:rsidR="009679A0" w:rsidRPr="00F24FD9" w:rsidRDefault="009679A0" w:rsidP="001C3D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24FD9">
              <w:rPr>
                <w:b/>
                <w:sz w:val="24"/>
                <w:szCs w:val="24"/>
              </w:rPr>
              <w:t>10:00 – 10:45 AM (Michael)</w:t>
            </w:r>
          </w:p>
        </w:tc>
        <w:tc>
          <w:tcPr>
            <w:tcW w:w="2160" w:type="dxa"/>
            <w:vAlign w:val="center"/>
          </w:tcPr>
          <w:p w:rsidR="00F24FD9" w:rsidRPr="00F24FD9" w:rsidRDefault="00F24FD9" w:rsidP="00F24FD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24FD9">
              <w:rPr>
                <w:b/>
                <w:sz w:val="24"/>
                <w:szCs w:val="24"/>
              </w:rPr>
              <w:t>Aqua</w:t>
            </w:r>
            <w:r w:rsidR="002457E5">
              <w:rPr>
                <w:b/>
                <w:sz w:val="24"/>
                <w:szCs w:val="24"/>
              </w:rPr>
              <w:t xml:space="preserve"> Aerobics</w:t>
            </w:r>
          </w:p>
          <w:p w:rsidR="00F24FD9" w:rsidRPr="00F24FD9" w:rsidRDefault="00F24FD9" w:rsidP="00F24FD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24FD9">
              <w:rPr>
                <w:b/>
                <w:sz w:val="24"/>
                <w:szCs w:val="24"/>
              </w:rPr>
              <w:t>10:00 – 10:45 AM</w:t>
            </w:r>
          </w:p>
          <w:p w:rsidR="009679A0" w:rsidRPr="00F24FD9" w:rsidRDefault="002457E5" w:rsidP="00F24FD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(Michael</w:t>
            </w:r>
            <w:r w:rsidR="00F24FD9" w:rsidRPr="00F24FD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340" w:type="dxa"/>
            <w:vAlign w:val="center"/>
          </w:tcPr>
          <w:p w:rsidR="009679A0" w:rsidRPr="00F24FD9" w:rsidRDefault="009679A0" w:rsidP="001C3D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24FD9">
              <w:rPr>
                <w:b/>
                <w:sz w:val="24"/>
                <w:szCs w:val="24"/>
              </w:rPr>
              <w:t>Water Interval Workout</w:t>
            </w:r>
          </w:p>
          <w:p w:rsidR="009679A0" w:rsidRPr="00F24FD9" w:rsidRDefault="009679A0" w:rsidP="001C3D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24FD9">
              <w:rPr>
                <w:b/>
                <w:sz w:val="24"/>
                <w:szCs w:val="24"/>
              </w:rPr>
              <w:t>10:00 – 10:45 AM (Michael)</w:t>
            </w:r>
          </w:p>
        </w:tc>
        <w:tc>
          <w:tcPr>
            <w:tcW w:w="2070" w:type="dxa"/>
            <w:vAlign w:val="center"/>
          </w:tcPr>
          <w:p w:rsidR="001D66F7" w:rsidRDefault="002457E5" w:rsidP="001C3D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Gentle Aqua</w:t>
            </w:r>
          </w:p>
          <w:p w:rsidR="002457E5" w:rsidRDefault="002457E5" w:rsidP="001C3D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11:00 – 11:45 AM</w:t>
            </w:r>
          </w:p>
          <w:p w:rsidR="002457E5" w:rsidRPr="00F24FD9" w:rsidRDefault="00920BE8" w:rsidP="001C3D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(Karin</w:t>
            </w:r>
            <w:r w:rsidR="002457E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340" w:type="dxa"/>
            <w:vAlign w:val="center"/>
          </w:tcPr>
          <w:p w:rsidR="009679A0" w:rsidRPr="00F24FD9" w:rsidRDefault="009679A0" w:rsidP="001C3D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24FD9">
              <w:rPr>
                <w:b/>
                <w:sz w:val="24"/>
                <w:szCs w:val="24"/>
              </w:rPr>
              <w:t>Aqua Aerobics</w:t>
            </w:r>
          </w:p>
          <w:p w:rsidR="009679A0" w:rsidRPr="00F24FD9" w:rsidRDefault="009679A0" w:rsidP="001C3D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24FD9">
              <w:rPr>
                <w:b/>
                <w:sz w:val="24"/>
                <w:szCs w:val="24"/>
              </w:rPr>
              <w:t>10:00 – 10:45 AM (Michael)</w:t>
            </w:r>
          </w:p>
        </w:tc>
        <w:tc>
          <w:tcPr>
            <w:tcW w:w="2160" w:type="dxa"/>
            <w:tcBorders>
              <w:bottom w:val="nil"/>
            </w:tcBorders>
            <w:vAlign w:val="center"/>
          </w:tcPr>
          <w:p w:rsidR="009679A0" w:rsidRPr="001C3DF3" w:rsidRDefault="009679A0" w:rsidP="001C3DF3">
            <w:pPr>
              <w:spacing w:after="0" w:line="240" w:lineRule="auto"/>
              <w:jc w:val="center"/>
              <w:rPr>
                <w:color w:val="595959"/>
                <w:sz w:val="24"/>
                <w:szCs w:val="24"/>
              </w:rPr>
            </w:pPr>
          </w:p>
        </w:tc>
      </w:tr>
      <w:tr w:rsidR="009679A0" w:rsidRPr="001C3DF3" w:rsidTr="0043286A">
        <w:trPr>
          <w:trHeight w:val="1340"/>
          <w:jc w:val="center"/>
        </w:trPr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9679A0" w:rsidRPr="001D66F7" w:rsidRDefault="009679A0" w:rsidP="001C3DF3">
            <w:pPr>
              <w:spacing w:after="0" w:line="240" w:lineRule="auto"/>
              <w:jc w:val="center"/>
              <w:rPr>
                <w:b/>
                <w:color w:val="595959"/>
                <w:sz w:val="24"/>
                <w:szCs w:val="24"/>
              </w:rPr>
            </w:pPr>
            <w:r w:rsidRPr="001D66F7">
              <w:rPr>
                <w:b/>
                <w:color w:val="595959"/>
                <w:sz w:val="24"/>
                <w:szCs w:val="24"/>
              </w:rPr>
              <w:t>Carnahan Therapy Patient Rehab</w:t>
            </w:r>
          </w:p>
          <w:p w:rsidR="009679A0" w:rsidRPr="001D66F7" w:rsidRDefault="009679A0" w:rsidP="001C3DF3">
            <w:pPr>
              <w:spacing w:after="0" w:line="240" w:lineRule="auto"/>
              <w:jc w:val="center"/>
              <w:rPr>
                <w:b/>
                <w:color w:val="595959"/>
                <w:sz w:val="24"/>
                <w:szCs w:val="24"/>
              </w:rPr>
            </w:pPr>
            <w:r w:rsidRPr="001D66F7">
              <w:rPr>
                <w:b/>
                <w:color w:val="595959"/>
                <w:sz w:val="24"/>
                <w:szCs w:val="24"/>
              </w:rPr>
              <w:t>(Patients only)</w:t>
            </w:r>
          </w:p>
          <w:p w:rsidR="009679A0" w:rsidRPr="001D66F7" w:rsidRDefault="00B42BAC" w:rsidP="001C3DF3">
            <w:pPr>
              <w:spacing w:after="0" w:line="240" w:lineRule="auto"/>
              <w:jc w:val="center"/>
              <w:rPr>
                <w:b/>
                <w:color w:val="595959"/>
                <w:sz w:val="24"/>
                <w:szCs w:val="24"/>
              </w:rPr>
            </w:pPr>
            <w:r>
              <w:rPr>
                <w:b/>
                <w:color w:val="595959"/>
                <w:sz w:val="24"/>
                <w:szCs w:val="24"/>
              </w:rPr>
              <w:t>12:00 – 1:0</w:t>
            </w:r>
            <w:r w:rsidR="009679A0" w:rsidRPr="001D66F7">
              <w:rPr>
                <w:b/>
                <w:color w:val="595959"/>
                <w:sz w:val="24"/>
                <w:szCs w:val="24"/>
              </w:rPr>
              <w:t>0 PM</w:t>
            </w:r>
          </w:p>
        </w:tc>
        <w:tc>
          <w:tcPr>
            <w:tcW w:w="2160" w:type="dxa"/>
            <w:vAlign w:val="center"/>
          </w:tcPr>
          <w:p w:rsidR="009679A0" w:rsidRPr="001D66F7" w:rsidRDefault="009679A0" w:rsidP="001C3DF3">
            <w:pPr>
              <w:spacing w:after="0" w:line="240" w:lineRule="auto"/>
              <w:jc w:val="center"/>
              <w:rPr>
                <w:b/>
                <w:color w:val="595959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9679A0" w:rsidRPr="001D66F7" w:rsidRDefault="009679A0" w:rsidP="001C3DF3">
            <w:pPr>
              <w:spacing w:after="0" w:line="240" w:lineRule="auto"/>
              <w:jc w:val="center"/>
              <w:rPr>
                <w:b/>
                <w:color w:val="595959"/>
                <w:sz w:val="24"/>
                <w:szCs w:val="24"/>
              </w:rPr>
            </w:pPr>
            <w:r w:rsidRPr="001D66F7">
              <w:rPr>
                <w:b/>
                <w:color w:val="595959"/>
                <w:sz w:val="24"/>
                <w:szCs w:val="24"/>
              </w:rPr>
              <w:t>Carnahan Therapy Patient Rehab</w:t>
            </w:r>
          </w:p>
          <w:p w:rsidR="009679A0" w:rsidRPr="001D66F7" w:rsidRDefault="009679A0" w:rsidP="001C3DF3">
            <w:pPr>
              <w:spacing w:after="0" w:line="240" w:lineRule="auto"/>
              <w:jc w:val="center"/>
              <w:rPr>
                <w:b/>
                <w:color w:val="595959"/>
                <w:sz w:val="24"/>
                <w:szCs w:val="24"/>
              </w:rPr>
            </w:pPr>
            <w:r w:rsidRPr="001D66F7">
              <w:rPr>
                <w:b/>
                <w:color w:val="595959"/>
                <w:sz w:val="24"/>
                <w:szCs w:val="24"/>
              </w:rPr>
              <w:t>(Patients only)</w:t>
            </w:r>
          </w:p>
          <w:p w:rsidR="009679A0" w:rsidRPr="001D66F7" w:rsidRDefault="00B42BAC" w:rsidP="001C3DF3">
            <w:pPr>
              <w:spacing w:after="0" w:line="240" w:lineRule="auto"/>
              <w:jc w:val="center"/>
              <w:rPr>
                <w:b/>
                <w:color w:val="595959"/>
                <w:sz w:val="24"/>
                <w:szCs w:val="24"/>
              </w:rPr>
            </w:pPr>
            <w:r>
              <w:rPr>
                <w:b/>
                <w:color w:val="595959"/>
                <w:sz w:val="24"/>
                <w:szCs w:val="24"/>
              </w:rPr>
              <w:t>12:00 – 1:0</w:t>
            </w:r>
            <w:r w:rsidR="009679A0" w:rsidRPr="001D66F7">
              <w:rPr>
                <w:b/>
                <w:color w:val="595959"/>
                <w:sz w:val="24"/>
                <w:szCs w:val="24"/>
              </w:rPr>
              <w:t>0 PM</w:t>
            </w:r>
          </w:p>
        </w:tc>
        <w:tc>
          <w:tcPr>
            <w:tcW w:w="2070" w:type="dxa"/>
            <w:vAlign w:val="center"/>
          </w:tcPr>
          <w:p w:rsidR="009679A0" w:rsidRPr="001D66F7" w:rsidRDefault="009679A0" w:rsidP="001C3DF3">
            <w:pPr>
              <w:spacing w:after="0" w:line="240" w:lineRule="auto"/>
              <w:jc w:val="center"/>
              <w:rPr>
                <w:b/>
                <w:color w:val="595959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B42BAC" w:rsidRDefault="00B42BAC" w:rsidP="001C3DF3">
            <w:pPr>
              <w:spacing w:after="0" w:line="240" w:lineRule="auto"/>
              <w:jc w:val="center"/>
              <w:rPr>
                <w:b/>
                <w:color w:val="595959"/>
                <w:sz w:val="24"/>
                <w:szCs w:val="24"/>
              </w:rPr>
            </w:pPr>
          </w:p>
          <w:p w:rsidR="009679A0" w:rsidRPr="001D66F7" w:rsidRDefault="009679A0" w:rsidP="001C3DF3">
            <w:pPr>
              <w:spacing w:after="0" w:line="240" w:lineRule="auto"/>
              <w:jc w:val="center"/>
              <w:rPr>
                <w:b/>
                <w:color w:val="595959"/>
                <w:sz w:val="24"/>
                <w:szCs w:val="24"/>
              </w:rPr>
            </w:pPr>
            <w:r w:rsidRPr="001D66F7">
              <w:rPr>
                <w:b/>
                <w:color w:val="595959"/>
                <w:sz w:val="24"/>
                <w:szCs w:val="24"/>
              </w:rPr>
              <w:t>Carnahan Therapy Patient Rehab</w:t>
            </w:r>
          </w:p>
          <w:p w:rsidR="00B42BAC" w:rsidRDefault="00B42BAC" w:rsidP="00B42BAC">
            <w:pPr>
              <w:spacing w:after="0" w:line="240" w:lineRule="auto"/>
              <w:jc w:val="center"/>
              <w:rPr>
                <w:b/>
                <w:color w:val="595959"/>
                <w:sz w:val="24"/>
                <w:szCs w:val="24"/>
              </w:rPr>
            </w:pPr>
            <w:r w:rsidRPr="001D66F7">
              <w:rPr>
                <w:b/>
                <w:color w:val="595959"/>
                <w:sz w:val="24"/>
                <w:szCs w:val="24"/>
              </w:rPr>
              <w:t xml:space="preserve"> </w:t>
            </w:r>
            <w:r w:rsidR="009679A0" w:rsidRPr="001D66F7">
              <w:rPr>
                <w:b/>
                <w:color w:val="595959"/>
                <w:sz w:val="24"/>
                <w:szCs w:val="24"/>
              </w:rPr>
              <w:t>(Patients only)</w:t>
            </w:r>
            <w:r>
              <w:rPr>
                <w:b/>
                <w:color w:val="595959"/>
                <w:sz w:val="24"/>
                <w:szCs w:val="24"/>
              </w:rPr>
              <w:t xml:space="preserve"> </w:t>
            </w:r>
          </w:p>
          <w:p w:rsidR="00B42BAC" w:rsidRPr="001D66F7" w:rsidRDefault="00B42BAC" w:rsidP="00B42BAC">
            <w:pPr>
              <w:spacing w:after="0" w:line="240" w:lineRule="auto"/>
              <w:jc w:val="center"/>
              <w:rPr>
                <w:b/>
                <w:color w:val="595959"/>
                <w:sz w:val="24"/>
                <w:szCs w:val="24"/>
              </w:rPr>
            </w:pPr>
            <w:r>
              <w:rPr>
                <w:b/>
                <w:color w:val="595959"/>
                <w:sz w:val="24"/>
                <w:szCs w:val="24"/>
              </w:rPr>
              <w:t>12:00 – 1:0</w:t>
            </w:r>
            <w:r w:rsidRPr="001D66F7">
              <w:rPr>
                <w:b/>
                <w:color w:val="595959"/>
                <w:sz w:val="24"/>
                <w:szCs w:val="24"/>
              </w:rPr>
              <w:t>0 PM</w:t>
            </w:r>
          </w:p>
          <w:p w:rsidR="009679A0" w:rsidRPr="001D66F7" w:rsidRDefault="009679A0" w:rsidP="001C3DF3">
            <w:pPr>
              <w:spacing w:after="0" w:line="240" w:lineRule="auto"/>
              <w:jc w:val="center"/>
              <w:rPr>
                <w:b/>
                <w:color w:val="595959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:rsidR="009679A0" w:rsidRPr="001C3DF3" w:rsidRDefault="009679A0" w:rsidP="001C3DF3">
            <w:pPr>
              <w:spacing w:after="0" w:line="240" w:lineRule="auto"/>
              <w:jc w:val="center"/>
              <w:rPr>
                <w:color w:val="595959"/>
                <w:sz w:val="24"/>
                <w:szCs w:val="24"/>
              </w:rPr>
            </w:pPr>
          </w:p>
        </w:tc>
      </w:tr>
      <w:tr w:rsidR="009679A0" w:rsidRPr="001C3DF3" w:rsidTr="00B42BAC">
        <w:trPr>
          <w:trHeight w:val="962"/>
          <w:jc w:val="center"/>
        </w:trPr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9679A0" w:rsidRPr="001D66F7" w:rsidRDefault="009679A0" w:rsidP="001C3DF3">
            <w:pPr>
              <w:spacing w:after="0" w:line="240" w:lineRule="auto"/>
              <w:jc w:val="center"/>
              <w:rPr>
                <w:b/>
                <w:color w:val="595959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9679A0" w:rsidRPr="001D66F7" w:rsidRDefault="009679A0" w:rsidP="001C3DF3">
            <w:pPr>
              <w:spacing w:after="0" w:line="240" w:lineRule="auto"/>
              <w:jc w:val="center"/>
              <w:rPr>
                <w:b/>
                <w:color w:val="595959"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9679A0" w:rsidRPr="001D66F7" w:rsidRDefault="009679A0" w:rsidP="0043286A">
            <w:pPr>
              <w:spacing w:after="0" w:line="240" w:lineRule="auto"/>
              <w:jc w:val="center"/>
              <w:rPr>
                <w:b/>
                <w:color w:val="595959"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:rsidR="009679A0" w:rsidRPr="001D66F7" w:rsidRDefault="009679A0" w:rsidP="005816C1">
            <w:pPr>
              <w:spacing w:after="0" w:line="240" w:lineRule="auto"/>
              <w:jc w:val="center"/>
              <w:rPr>
                <w:b/>
                <w:color w:val="595959"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9679A0" w:rsidRPr="001D66F7" w:rsidRDefault="009679A0" w:rsidP="001C3DF3">
            <w:pPr>
              <w:spacing w:after="0" w:line="240" w:lineRule="auto"/>
              <w:jc w:val="center"/>
              <w:rPr>
                <w:b/>
                <w:color w:val="595959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  <w:vAlign w:val="center"/>
          </w:tcPr>
          <w:p w:rsidR="009679A0" w:rsidRPr="001C3DF3" w:rsidRDefault="009679A0" w:rsidP="001C3DF3">
            <w:pPr>
              <w:spacing w:after="0" w:line="240" w:lineRule="auto"/>
              <w:jc w:val="center"/>
              <w:rPr>
                <w:color w:val="595959"/>
                <w:sz w:val="24"/>
                <w:szCs w:val="24"/>
              </w:rPr>
            </w:pPr>
          </w:p>
        </w:tc>
        <w:bookmarkStart w:id="0" w:name="_GoBack"/>
        <w:bookmarkEnd w:id="0"/>
      </w:tr>
      <w:tr w:rsidR="009679A0" w:rsidRPr="001C3DF3" w:rsidTr="0043286A">
        <w:trPr>
          <w:trHeight w:val="1160"/>
          <w:jc w:val="center"/>
        </w:trPr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:rsidR="009679A0" w:rsidRPr="00F24FD9" w:rsidRDefault="009679A0" w:rsidP="001C3D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24FD9">
              <w:rPr>
                <w:b/>
                <w:sz w:val="24"/>
                <w:szCs w:val="24"/>
              </w:rPr>
              <w:t xml:space="preserve">Open Swim </w:t>
            </w:r>
          </w:p>
          <w:p w:rsidR="009679A0" w:rsidRPr="00F24FD9" w:rsidRDefault="0043286A" w:rsidP="00F24FD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24FD9">
              <w:rPr>
                <w:sz w:val="24"/>
                <w:szCs w:val="24"/>
              </w:rPr>
              <w:t xml:space="preserve">In between classes </w:t>
            </w:r>
            <w:r w:rsidR="00D41C18">
              <w:rPr>
                <w:sz w:val="24"/>
                <w:szCs w:val="24"/>
              </w:rPr>
              <w:t>4:45</w:t>
            </w:r>
            <w:r w:rsidR="0002660E">
              <w:rPr>
                <w:sz w:val="24"/>
                <w:szCs w:val="24"/>
              </w:rPr>
              <w:t xml:space="preserve"> AM-9</w:t>
            </w:r>
            <w:r w:rsidR="004918D2">
              <w:rPr>
                <w:sz w:val="24"/>
                <w:szCs w:val="24"/>
              </w:rPr>
              <w:t>:45</w:t>
            </w:r>
            <w:r w:rsidR="00F24FD9" w:rsidRPr="00F24FD9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F24FD9" w:rsidRPr="00F24FD9" w:rsidRDefault="00F24FD9" w:rsidP="00F24FD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24FD9">
              <w:rPr>
                <w:b/>
                <w:sz w:val="24"/>
                <w:szCs w:val="24"/>
              </w:rPr>
              <w:t xml:space="preserve">Open Swim </w:t>
            </w:r>
          </w:p>
          <w:p w:rsidR="004918D2" w:rsidRDefault="00F24FD9" w:rsidP="00F24F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4FD9">
              <w:rPr>
                <w:sz w:val="24"/>
                <w:szCs w:val="24"/>
              </w:rPr>
              <w:t>In between classes</w:t>
            </w:r>
          </w:p>
          <w:p w:rsidR="009679A0" w:rsidRPr="00F24FD9" w:rsidRDefault="00D41C18" w:rsidP="00F24F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4:45</w:t>
            </w:r>
            <w:r w:rsidR="0002660E">
              <w:rPr>
                <w:sz w:val="24"/>
                <w:szCs w:val="24"/>
              </w:rPr>
              <w:t xml:space="preserve"> AM-9</w:t>
            </w:r>
            <w:r w:rsidR="004918D2">
              <w:rPr>
                <w:sz w:val="24"/>
                <w:szCs w:val="24"/>
              </w:rPr>
              <w:t>:45</w:t>
            </w:r>
            <w:r w:rsidR="004918D2" w:rsidRPr="00F24FD9">
              <w:rPr>
                <w:sz w:val="24"/>
                <w:szCs w:val="24"/>
              </w:rPr>
              <w:t xml:space="preserve"> PM</w:t>
            </w:r>
            <w:r w:rsidR="00F24FD9" w:rsidRPr="00F24F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:rsidR="00F24FD9" w:rsidRPr="00F24FD9" w:rsidRDefault="00F24FD9" w:rsidP="00F24FD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24FD9">
              <w:rPr>
                <w:b/>
                <w:sz w:val="24"/>
                <w:szCs w:val="24"/>
              </w:rPr>
              <w:t xml:space="preserve">Open Swim </w:t>
            </w:r>
          </w:p>
          <w:p w:rsidR="009679A0" w:rsidRPr="00F24FD9" w:rsidRDefault="00F24FD9" w:rsidP="00F24F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4FD9">
              <w:rPr>
                <w:sz w:val="24"/>
                <w:szCs w:val="24"/>
              </w:rPr>
              <w:t xml:space="preserve">In between classes </w:t>
            </w:r>
            <w:r w:rsidR="00D41C18">
              <w:rPr>
                <w:sz w:val="24"/>
                <w:szCs w:val="24"/>
              </w:rPr>
              <w:t>4:45</w:t>
            </w:r>
            <w:r w:rsidR="0002660E">
              <w:rPr>
                <w:sz w:val="24"/>
                <w:szCs w:val="24"/>
              </w:rPr>
              <w:t xml:space="preserve"> AM-9</w:t>
            </w:r>
            <w:r w:rsidR="004918D2">
              <w:rPr>
                <w:sz w:val="24"/>
                <w:szCs w:val="24"/>
              </w:rPr>
              <w:t>:45</w:t>
            </w:r>
            <w:r w:rsidR="004918D2" w:rsidRPr="00F24FD9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:rsidR="00F24FD9" w:rsidRPr="00F24FD9" w:rsidRDefault="00F24FD9" w:rsidP="00F24FD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24FD9">
              <w:rPr>
                <w:b/>
                <w:sz w:val="24"/>
                <w:szCs w:val="24"/>
              </w:rPr>
              <w:t xml:space="preserve">Open Swim </w:t>
            </w:r>
          </w:p>
          <w:p w:rsidR="004918D2" w:rsidRDefault="00F24FD9" w:rsidP="00F24F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4FD9">
              <w:rPr>
                <w:sz w:val="24"/>
                <w:szCs w:val="24"/>
              </w:rPr>
              <w:t>In between classes</w:t>
            </w:r>
          </w:p>
          <w:p w:rsidR="009679A0" w:rsidRPr="00F24FD9" w:rsidRDefault="00D41C18" w:rsidP="00F24F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4:45</w:t>
            </w:r>
            <w:r w:rsidR="0002660E">
              <w:rPr>
                <w:sz w:val="24"/>
                <w:szCs w:val="24"/>
              </w:rPr>
              <w:t xml:space="preserve"> AM-9</w:t>
            </w:r>
            <w:r w:rsidR="004918D2">
              <w:rPr>
                <w:sz w:val="24"/>
                <w:szCs w:val="24"/>
              </w:rPr>
              <w:t>:45</w:t>
            </w:r>
            <w:r w:rsidR="004918D2" w:rsidRPr="00F24FD9">
              <w:rPr>
                <w:sz w:val="24"/>
                <w:szCs w:val="24"/>
              </w:rPr>
              <w:t xml:space="preserve"> PM</w:t>
            </w:r>
            <w:r w:rsidR="00F24FD9" w:rsidRPr="00F24F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:rsidR="00F24FD9" w:rsidRPr="00F24FD9" w:rsidRDefault="00F24FD9" w:rsidP="00F24FD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24FD9">
              <w:rPr>
                <w:b/>
                <w:sz w:val="24"/>
                <w:szCs w:val="24"/>
              </w:rPr>
              <w:t xml:space="preserve">Open Swim </w:t>
            </w:r>
          </w:p>
          <w:p w:rsidR="004918D2" w:rsidRDefault="00F24FD9" w:rsidP="00F24F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4FD9">
              <w:rPr>
                <w:sz w:val="24"/>
                <w:szCs w:val="24"/>
              </w:rPr>
              <w:t>In between classes</w:t>
            </w:r>
          </w:p>
          <w:p w:rsidR="009679A0" w:rsidRPr="00F24FD9" w:rsidRDefault="0002660E" w:rsidP="00F24F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4:45 AM 8</w:t>
            </w:r>
            <w:r w:rsidR="004918D2">
              <w:rPr>
                <w:sz w:val="24"/>
                <w:szCs w:val="24"/>
              </w:rPr>
              <w:t>:45</w:t>
            </w:r>
            <w:r w:rsidR="004918D2" w:rsidRPr="00F24FD9">
              <w:rPr>
                <w:sz w:val="24"/>
                <w:szCs w:val="24"/>
              </w:rPr>
              <w:t xml:space="preserve"> PM</w:t>
            </w:r>
            <w:r w:rsidR="00F24FD9" w:rsidRPr="00F24F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D41C18" w:rsidRDefault="00D41C18" w:rsidP="00522D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Open Swim </w:t>
            </w:r>
          </w:p>
          <w:p w:rsidR="009679A0" w:rsidRPr="00802400" w:rsidRDefault="0002660E" w:rsidP="00522D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Saturday 7</w:t>
            </w:r>
            <w:r w:rsidR="00D41C18" w:rsidRPr="00D41C18">
              <w:rPr>
                <w:b/>
                <w:sz w:val="20"/>
                <w:szCs w:val="20"/>
              </w:rPr>
              <w:t>:15a</w:t>
            </w:r>
            <w:r w:rsidR="00D41C18">
              <w:rPr>
                <w:b/>
                <w:sz w:val="20"/>
                <w:szCs w:val="20"/>
              </w:rPr>
              <w:t>-2:45p</w:t>
            </w:r>
          </w:p>
          <w:p w:rsidR="009679A0" w:rsidRPr="00D41C18" w:rsidRDefault="00D41C18" w:rsidP="00522D1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41C18">
              <w:rPr>
                <w:b/>
                <w:sz w:val="20"/>
                <w:szCs w:val="20"/>
              </w:rPr>
              <w:t>Sunday</w:t>
            </w:r>
            <w:r w:rsidR="0002660E">
              <w:rPr>
                <w:b/>
                <w:sz w:val="20"/>
                <w:szCs w:val="20"/>
              </w:rPr>
              <w:t xml:space="preserve"> 7</w:t>
            </w:r>
            <w:r>
              <w:rPr>
                <w:b/>
                <w:sz w:val="20"/>
                <w:szCs w:val="20"/>
              </w:rPr>
              <w:t xml:space="preserve">:15a-2:45p </w:t>
            </w:r>
          </w:p>
        </w:tc>
      </w:tr>
    </w:tbl>
    <w:p w:rsidR="00070227" w:rsidRDefault="00070227" w:rsidP="009F4168">
      <w:pPr>
        <w:shd w:val="clear" w:color="auto" w:fill="FFFFFF"/>
        <w:spacing w:before="100" w:beforeAutospacing="1" w:line="240" w:lineRule="auto"/>
        <w:outlineLvl w:val="2"/>
        <w:rPr>
          <w:bCs/>
          <w:i/>
          <w:iCs/>
          <w:color w:val="404040"/>
          <w:sz w:val="28"/>
          <w:szCs w:val="24"/>
        </w:rPr>
      </w:pPr>
      <w:r>
        <w:rPr>
          <w:bCs/>
          <w:i/>
          <w:iCs/>
          <w:color w:val="404040"/>
          <w:sz w:val="28"/>
          <w:szCs w:val="24"/>
        </w:rPr>
        <w:t>** Pool Chemical Checks are done daily at opening, 2pm and closing.</w:t>
      </w:r>
    </w:p>
    <w:p w:rsidR="009679A0" w:rsidRDefault="00070227" w:rsidP="009F4168">
      <w:pPr>
        <w:shd w:val="clear" w:color="auto" w:fill="FFFFFF"/>
        <w:spacing w:before="100" w:beforeAutospacing="1" w:line="240" w:lineRule="auto"/>
        <w:outlineLvl w:val="2"/>
        <w:rPr>
          <w:bCs/>
          <w:i/>
          <w:iCs/>
          <w:color w:val="404040"/>
          <w:sz w:val="28"/>
          <w:szCs w:val="24"/>
        </w:rPr>
      </w:pPr>
      <w:r>
        <w:rPr>
          <w:bCs/>
          <w:i/>
          <w:iCs/>
          <w:color w:val="404040"/>
          <w:sz w:val="28"/>
          <w:szCs w:val="24"/>
        </w:rPr>
        <w:lastRenderedPageBreak/>
        <w:t xml:space="preserve"> </w:t>
      </w:r>
      <w:r w:rsidR="009679A0" w:rsidRPr="00B51738">
        <w:rPr>
          <w:bCs/>
          <w:i/>
          <w:iCs/>
          <w:color w:val="404040"/>
          <w:sz w:val="28"/>
          <w:szCs w:val="24"/>
        </w:rPr>
        <w:t xml:space="preserve">See class descriptions on the next page. </w:t>
      </w:r>
    </w:p>
    <w:p w:rsidR="009679A0" w:rsidRPr="00B51738" w:rsidRDefault="009679A0" w:rsidP="00B51738">
      <w:pPr>
        <w:shd w:val="clear" w:color="auto" w:fill="FFFFFF"/>
        <w:spacing w:before="100" w:beforeAutospacing="1" w:line="240" w:lineRule="auto"/>
        <w:outlineLvl w:val="2"/>
        <w:rPr>
          <w:bCs/>
          <w:i/>
          <w:iCs/>
          <w:color w:val="404040"/>
          <w:sz w:val="28"/>
          <w:szCs w:val="24"/>
        </w:rPr>
      </w:pPr>
      <w:r w:rsidRPr="00B51738">
        <w:rPr>
          <w:b/>
          <w:bCs/>
          <w:iCs/>
          <w:color w:val="404040"/>
          <w:sz w:val="32"/>
          <w:szCs w:val="24"/>
        </w:rPr>
        <w:t>CLASS DESCRIPTIONS</w:t>
      </w:r>
    </w:p>
    <w:p w:rsidR="009679A0" w:rsidRPr="00B51738" w:rsidRDefault="009679A0" w:rsidP="00801BB6">
      <w:pPr>
        <w:shd w:val="clear" w:color="auto" w:fill="FFFFFF"/>
        <w:spacing w:before="100" w:beforeAutospacing="1" w:after="0" w:line="240" w:lineRule="auto"/>
        <w:outlineLvl w:val="2"/>
        <w:rPr>
          <w:b/>
          <w:bCs/>
          <w:iCs/>
          <w:color w:val="404040"/>
          <w:sz w:val="24"/>
          <w:szCs w:val="24"/>
        </w:rPr>
      </w:pPr>
      <w:r w:rsidRPr="00B51738">
        <w:rPr>
          <w:b/>
          <w:bCs/>
          <w:iCs/>
          <w:color w:val="404040"/>
          <w:sz w:val="24"/>
          <w:szCs w:val="24"/>
        </w:rPr>
        <w:t>Aqua Aerobic Class</w:t>
      </w:r>
    </w:p>
    <w:p w:rsidR="009679A0" w:rsidRPr="00801BB6" w:rsidRDefault="009679A0" w:rsidP="00801BB6">
      <w:pPr>
        <w:shd w:val="clear" w:color="auto" w:fill="FFFFFF"/>
        <w:spacing w:after="100" w:afterAutospacing="1" w:line="240" w:lineRule="auto"/>
        <w:outlineLvl w:val="2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 xml:space="preserve">This class keeps you moving with </w:t>
      </w:r>
      <w:r w:rsidRPr="00B51738">
        <w:rPr>
          <w:color w:val="404040"/>
          <w:sz w:val="24"/>
          <w:szCs w:val="24"/>
        </w:rPr>
        <w:t xml:space="preserve">45-minutes of full body exercises to promote overall toning, strength building and endurance. Each workout consists of a warm-up, series of </w:t>
      </w:r>
      <w:r>
        <w:rPr>
          <w:color w:val="404040"/>
          <w:sz w:val="24"/>
          <w:szCs w:val="24"/>
        </w:rPr>
        <w:t xml:space="preserve">cardiovascular and strength exercise and a cool-down. </w:t>
      </w:r>
    </w:p>
    <w:p w:rsidR="009679A0" w:rsidRPr="00B51738" w:rsidRDefault="009679A0" w:rsidP="00801BB6">
      <w:pPr>
        <w:shd w:val="clear" w:color="auto" w:fill="FFFFFF"/>
        <w:spacing w:after="0" w:line="240" w:lineRule="auto"/>
        <w:outlineLvl w:val="2"/>
        <w:rPr>
          <w:b/>
          <w:bCs/>
          <w:iCs/>
          <w:color w:val="404040"/>
          <w:sz w:val="24"/>
          <w:szCs w:val="24"/>
        </w:rPr>
      </w:pPr>
      <w:r w:rsidRPr="00801BB6">
        <w:rPr>
          <w:b/>
          <w:bCs/>
          <w:iCs/>
          <w:color w:val="404040"/>
          <w:sz w:val="24"/>
          <w:szCs w:val="24"/>
        </w:rPr>
        <w:t>Carnahan Therapy</w:t>
      </w:r>
      <w:r w:rsidRPr="00B51738">
        <w:rPr>
          <w:b/>
          <w:bCs/>
          <w:iCs/>
          <w:color w:val="404040"/>
          <w:sz w:val="24"/>
          <w:szCs w:val="24"/>
        </w:rPr>
        <w:t xml:space="preserve"> Patient Rehab</w:t>
      </w:r>
      <w:r w:rsidRPr="00801BB6">
        <w:rPr>
          <w:b/>
          <w:bCs/>
          <w:iCs/>
          <w:color w:val="404040"/>
          <w:sz w:val="24"/>
          <w:szCs w:val="24"/>
        </w:rPr>
        <w:t>:</w:t>
      </w:r>
    </w:p>
    <w:p w:rsidR="009679A0" w:rsidRPr="00801BB6" w:rsidRDefault="009679A0" w:rsidP="00801BB6">
      <w:pPr>
        <w:shd w:val="clear" w:color="auto" w:fill="FFFFFF"/>
        <w:spacing w:after="0" w:line="240" w:lineRule="auto"/>
        <w:outlineLvl w:val="2"/>
        <w:rPr>
          <w:color w:val="404040"/>
          <w:sz w:val="24"/>
          <w:szCs w:val="24"/>
        </w:rPr>
      </w:pPr>
      <w:r w:rsidRPr="00B51738">
        <w:rPr>
          <w:color w:val="404040"/>
          <w:sz w:val="24"/>
          <w:szCs w:val="24"/>
        </w:rPr>
        <w:t xml:space="preserve">During this time, the pool is utilized for patient rehabilitation programs. It is not open to Pier Fitness members or past patients. Participants must </w:t>
      </w:r>
      <w:r w:rsidR="005B11F3">
        <w:rPr>
          <w:color w:val="404040"/>
          <w:sz w:val="24"/>
          <w:szCs w:val="24"/>
        </w:rPr>
        <w:t xml:space="preserve"> </w:t>
      </w:r>
    </w:p>
    <w:p w:rsidR="00037C94" w:rsidRDefault="00037C94" w:rsidP="00801BB6">
      <w:pPr>
        <w:shd w:val="clear" w:color="auto" w:fill="FFFFFF"/>
        <w:spacing w:after="0" w:line="240" w:lineRule="auto"/>
        <w:outlineLvl w:val="2"/>
        <w:rPr>
          <w:b/>
          <w:bCs/>
          <w:iCs/>
          <w:color w:val="404040"/>
          <w:sz w:val="24"/>
          <w:szCs w:val="24"/>
        </w:rPr>
      </w:pPr>
    </w:p>
    <w:p w:rsidR="009679A0" w:rsidRDefault="009679A0" w:rsidP="00801BB6">
      <w:pPr>
        <w:shd w:val="clear" w:color="auto" w:fill="FFFFFF"/>
        <w:spacing w:after="0" w:line="240" w:lineRule="auto"/>
        <w:outlineLvl w:val="2"/>
        <w:rPr>
          <w:b/>
          <w:bCs/>
          <w:iCs/>
          <w:color w:val="404040"/>
          <w:sz w:val="24"/>
          <w:szCs w:val="24"/>
        </w:rPr>
      </w:pPr>
      <w:r w:rsidRPr="00801BB6">
        <w:rPr>
          <w:b/>
          <w:bCs/>
          <w:iCs/>
          <w:color w:val="404040"/>
          <w:sz w:val="24"/>
          <w:szCs w:val="24"/>
        </w:rPr>
        <w:t>Water Interval Workout:</w:t>
      </w:r>
    </w:p>
    <w:p w:rsidR="00037C94" w:rsidRPr="00801BB6" w:rsidRDefault="00037C94" w:rsidP="00801BB6">
      <w:pPr>
        <w:shd w:val="clear" w:color="auto" w:fill="FFFFFF"/>
        <w:spacing w:after="0" w:line="240" w:lineRule="auto"/>
        <w:outlineLvl w:val="2"/>
        <w:rPr>
          <w:b/>
          <w:bCs/>
          <w:iCs/>
          <w:color w:val="404040"/>
          <w:sz w:val="24"/>
          <w:szCs w:val="24"/>
        </w:rPr>
      </w:pPr>
    </w:p>
    <w:p w:rsidR="009679A0" w:rsidRDefault="009679A0" w:rsidP="00801BB6">
      <w:pPr>
        <w:shd w:val="clear" w:color="auto" w:fill="FFFFFF"/>
        <w:spacing w:after="100" w:afterAutospacing="1" w:line="240" w:lineRule="auto"/>
        <w:rPr>
          <w:color w:val="404040"/>
          <w:sz w:val="24"/>
          <w:szCs w:val="24"/>
        </w:rPr>
      </w:pPr>
      <w:r w:rsidRPr="00B51738">
        <w:rPr>
          <w:color w:val="404040"/>
          <w:sz w:val="24"/>
          <w:szCs w:val="24"/>
        </w:rPr>
        <w:t xml:space="preserve">This </w:t>
      </w:r>
      <w:r>
        <w:rPr>
          <w:color w:val="404040"/>
          <w:sz w:val="24"/>
          <w:szCs w:val="24"/>
        </w:rPr>
        <w:t>45</w:t>
      </w:r>
      <w:r w:rsidRPr="00B51738">
        <w:rPr>
          <w:color w:val="404040"/>
          <w:sz w:val="24"/>
          <w:szCs w:val="24"/>
        </w:rPr>
        <w:t>-minute c</w:t>
      </w:r>
      <w:r w:rsidRPr="00801BB6">
        <w:rPr>
          <w:color w:val="404040"/>
          <w:sz w:val="24"/>
          <w:szCs w:val="24"/>
        </w:rPr>
        <w:t xml:space="preserve">lass </w:t>
      </w:r>
      <w:r w:rsidRPr="00B51738">
        <w:rPr>
          <w:color w:val="404040"/>
          <w:sz w:val="24"/>
          <w:szCs w:val="24"/>
        </w:rPr>
        <w:t>focuses on strength and cardiovascular training through the use of timed intervals. Class starts off with hard, high intensity moves and ends with a relaxing flowing stretch. Exercises utilize pool weights and noodles.</w:t>
      </w:r>
    </w:p>
    <w:p w:rsidR="0043286A" w:rsidRPr="00D21762" w:rsidRDefault="0043286A" w:rsidP="00801BB6">
      <w:pPr>
        <w:shd w:val="clear" w:color="auto" w:fill="FFFFFF"/>
        <w:spacing w:after="100" w:afterAutospacing="1" w:line="240" w:lineRule="auto"/>
        <w:rPr>
          <w:b/>
          <w:color w:val="404040"/>
          <w:sz w:val="24"/>
          <w:szCs w:val="24"/>
        </w:rPr>
      </w:pPr>
      <w:r w:rsidRPr="00D21762">
        <w:rPr>
          <w:b/>
          <w:color w:val="404040"/>
          <w:sz w:val="24"/>
          <w:szCs w:val="24"/>
        </w:rPr>
        <w:t xml:space="preserve">Gentle Aqua: </w:t>
      </w:r>
    </w:p>
    <w:p w:rsidR="0043286A" w:rsidRDefault="0043286A" w:rsidP="00801BB6">
      <w:pPr>
        <w:shd w:val="clear" w:color="auto" w:fill="FFFFFF"/>
        <w:spacing w:after="100" w:afterAutospacing="1" w:line="240" w:lineRule="auto"/>
        <w:rPr>
          <w:color w:val="404040"/>
          <w:sz w:val="24"/>
          <w:szCs w:val="24"/>
        </w:rPr>
      </w:pPr>
      <w:proofErr w:type="gramStart"/>
      <w:r>
        <w:rPr>
          <w:color w:val="404040"/>
          <w:sz w:val="24"/>
          <w:szCs w:val="24"/>
        </w:rPr>
        <w:t>A 45 minute class that will focus on Range of Motion (ROM), Active ROM, Lengthening, Stretching.</w:t>
      </w:r>
      <w:proofErr w:type="gramEnd"/>
      <w:r>
        <w:rPr>
          <w:color w:val="404040"/>
          <w:sz w:val="24"/>
          <w:szCs w:val="24"/>
        </w:rPr>
        <w:t xml:space="preserve"> </w:t>
      </w:r>
    </w:p>
    <w:p w:rsidR="009679A0" w:rsidRDefault="009679A0" w:rsidP="00801BB6">
      <w:pPr>
        <w:shd w:val="clear" w:color="auto" w:fill="FFFFFF"/>
        <w:spacing w:after="100" w:afterAutospacing="1" w:line="240" w:lineRule="auto"/>
        <w:rPr>
          <w:b/>
          <w:color w:val="404040"/>
          <w:sz w:val="24"/>
          <w:szCs w:val="24"/>
        </w:rPr>
      </w:pPr>
      <w:r w:rsidRPr="00193469">
        <w:rPr>
          <w:b/>
          <w:color w:val="404040"/>
          <w:sz w:val="24"/>
          <w:szCs w:val="24"/>
        </w:rPr>
        <w:t>Aqua Social:</w:t>
      </w:r>
    </w:p>
    <w:p w:rsidR="009679A0" w:rsidRPr="00193469" w:rsidRDefault="009679A0" w:rsidP="00801BB6">
      <w:pPr>
        <w:shd w:val="clear" w:color="auto" w:fill="FFFFFF"/>
        <w:spacing w:after="100" w:afterAutospacing="1" w:line="240" w:lineRule="auto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>This hour the pool will be only for those who would like to do water exercise at a slower pace. (</w:t>
      </w:r>
      <w:proofErr w:type="gramStart"/>
      <w:r>
        <w:rPr>
          <w:color w:val="404040"/>
          <w:sz w:val="24"/>
          <w:szCs w:val="24"/>
        </w:rPr>
        <w:t>no</w:t>
      </w:r>
      <w:proofErr w:type="gramEnd"/>
      <w:r>
        <w:rPr>
          <w:color w:val="404040"/>
          <w:sz w:val="24"/>
          <w:szCs w:val="24"/>
        </w:rPr>
        <w:t xml:space="preserve"> lap swimming) </w:t>
      </w:r>
      <w:r w:rsidR="002F514C">
        <w:rPr>
          <w:color w:val="404040"/>
          <w:sz w:val="24"/>
          <w:szCs w:val="24"/>
        </w:rPr>
        <w:t xml:space="preserve">This is a friendly atmosphere </w:t>
      </w:r>
      <w:r w:rsidR="00D1334B">
        <w:rPr>
          <w:color w:val="404040"/>
          <w:sz w:val="24"/>
          <w:szCs w:val="24"/>
        </w:rPr>
        <w:t>with everyone exercising together at</w:t>
      </w:r>
      <w:r>
        <w:rPr>
          <w:color w:val="404040"/>
          <w:sz w:val="24"/>
          <w:szCs w:val="24"/>
        </w:rPr>
        <w:t xml:space="preserve"> their own </w:t>
      </w:r>
      <w:r w:rsidR="00D1334B">
        <w:rPr>
          <w:color w:val="404040"/>
          <w:sz w:val="24"/>
          <w:szCs w:val="24"/>
        </w:rPr>
        <w:t xml:space="preserve">pace </w:t>
      </w:r>
      <w:r>
        <w:rPr>
          <w:color w:val="404040"/>
          <w:sz w:val="24"/>
          <w:szCs w:val="24"/>
        </w:rPr>
        <w:t xml:space="preserve">(no instructor). </w:t>
      </w:r>
    </w:p>
    <w:p w:rsidR="009679A0" w:rsidRPr="00B51738" w:rsidRDefault="009679A0" w:rsidP="00B51738">
      <w:pPr>
        <w:shd w:val="clear" w:color="auto" w:fill="FFFFFF"/>
        <w:spacing w:after="100" w:afterAutospacing="1" w:line="240" w:lineRule="auto"/>
        <w:rPr>
          <w:color w:val="404040"/>
        </w:rPr>
      </w:pPr>
    </w:p>
    <w:sectPr w:rsidR="009679A0" w:rsidRPr="00B51738" w:rsidSect="00B51738">
      <w:headerReference w:type="default" r:id="rId6"/>
      <w:headerReference w:type="first" r:id="rId7"/>
      <w:footerReference w:type="first" r:id="rId8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3B5" w:rsidRDefault="000133B5" w:rsidP="00B51738">
      <w:pPr>
        <w:spacing w:after="0" w:line="240" w:lineRule="auto"/>
      </w:pPr>
      <w:r>
        <w:separator/>
      </w:r>
    </w:p>
  </w:endnote>
  <w:endnote w:type="continuationSeparator" w:id="0">
    <w:p w:rsidR="000133B5" w:rsidRDefault="000133B5" w:rsidP="00B51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86A" w:rsidRDefault="0043286A" w:rsidP="0043286A">
    <w:pPr>
      <w:shd w:val="clear" w:color="auto" w:fill="FFFFFF"/>
      <w:spacing w:after="0" w:line="240" w:lineRule="auto"/>
      <w:ind w:left="4320"/>
      <w:outlineLvl w:val="2"/>
      <w:rPr>
        <w:bCs/>
        <w:i/>
        <w:iCs/>
        <w:color w:val="595959"/>
        <w:sz w:val="24"/>
        <w:szCs w:val="24"/>
      </w:rPr>
    </w:pPr>
  </w:p>
  <w:p w:rsidR="0043286A" w:rsidRDefault="004328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3B5" w:rsidRDefault="000133B5" w:rsidP="00B51738">
      <w:pPr>
        <w:spacing w:after="0" w:line="240" w:lineRule="auto"/>
      </w:pPr>
      <w:r>
        <w:separator/>
      </w:r>
    </w:p>
  </w:footnote>
  <w:footnote w:type="continuationSeparator" w:id="0">
    <w:p w:rsidR="000133B5" w:rsidRDefault="000133B5" w:rsidP="00B51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9A0" w:rsidRDefault="009679A0" w:rsidP="00B51738">
    <w:pPr>
      <w:shd w:val="clear" w:color="auto" w:fill="FFFFFF"/>
      <w:spacing w:after="0" w:line="240" w:lineRule="auto"/>
      <w:outlineLvl w:val="2"/>
      <w:rPr>
        <w:bCs/>
        <w:i/>
        <w:iCs/>
        <w:color w:val="595959"/>
        <w:sz w:val="24"/>
        <w:szCs w:val="24"/>
      </w:rPr>
    </w:pPr>
  </w:p>
  <w:p w:rsidR="009679A0" w:rsidRPr="00B51738" w:rsidRDefault="009679A0" w:rsidP="00B51738">
    <w:pPr>
      <w:shd w:val="clear" w:color="auto" w:fill="FFFFFF"/>
      <w:spacing w:after="0" w:line="240" w:lineRule="auto"/>
      <w:ind w:left="4320"/>
      <w:outlineLvl w:val="2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86A" w:rsidRDefault="00920BE8" w:rsidP="0043286A">
    <w:pPr>
      <w:pStyle w:val="Header"/>
      <w:ind w:left="4320"/>
      <w:rPr>
        <w:b/>
        <w:color w:val="595959"/>
        <w:sz w:val="44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171450</wp:posOffset>
          </wp:positionH>
          <wp:positionV relativeFrom="paragraph">
            <wp:posOffset>57150</wp:posOffset>
          </wp:positionV>
          <wp:extent cx="2133600" cy="848360"/>
          <wp:effectExtent l="1905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848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79A0" w:rsidRPr="00B51738">
      <w:rPr>
        <w:b/>
        <w:color w:val="595959"/>
        <w:sz w:val="44"/>
      </w:rPr>
      <w:t xml:space="preserve">Aquatic Class Schedule </w:t>
    </w:r>
  </w:p>
  <w:p w:rsidR="00D41C18" w:rsidRPr="00B51738" w:rsidRDefault="0043286A" w:rsidP="00D41C18">
    <w:pPr>
      <w:shd w:val="clear" w:color="auto" w:fill="FFFFFF"/>
      <w:spacing w:after="0" w:line="240" w:lineRule="auto"/>
      <w:ind w:left="3600"/>
      <w:outlineLvl w:val="2"/>
      <w:rPr>
        <w:bCs/>
        <w:i/>
        <w:iCs/>
        <w:color w:val="595959"/>
        <w:sz w:val="24"/>
        <w:szCs w:val="24"/>
      </w:rPr>
    </w:pPr>
    <w:r>
      <w:rPr>
        <w:b/>
        <w:bCs/>
        <w:iCs/>
        <w:sz w:val="24"/>
        <w:szCs w:val="24"/>
      </w:rPr>
      <w:t xml:space="preserve"> </w:t>
    </w:r>
    <w:r w:rsidR="00D41C18">
      <w:rPr>
        <w:b/>
        <w:bCs/>
        <w:iCs/>
        <w:sz w:val="24"/>
        <w:szCs w:val="24"/>
      </w:rPr>
      <w:tab/>
    </w:r>
    <w:r w:rsidR="00D41C18" w:rsidRPr="00B51738">
      <w:rPr>
        <w:bCs/>
        <w:i/>
        <w:iCs/>
        <w:color w:val="595959"/>
        <w:sz w:val="24"/>
        <w:szCs w:val="24"/>
      </w:rPr>
      <w:t>Note:</w:t>
    </w:r>
    <w:r w:rsidR="00D41C18">
      <w:rPr>
        <w:bCs/>
        <w:i/>
        <w:iCs/>
        <w:color w:val="595959"/>
        <w:sz w:val="24"/>
        <w:szCs w:val="24"/>
      </w:rPr>
      <w:t xml:space="preserve">  </w:t>
    </w:r>
    <w:r w:rsidR="00D41C18" w:rsidRPr="00B51738">
      <w:rPr>
        <w:b/>
        <w:bCs/>
        <w:i/>
        <w:iCs/>
        <w:color w:val="595959"/>
        <w:sz w:val="24"/>
        <w:szCs w:val="24"/>
      </w:rPr>
      <w:t xml:space="preserve"> </w:t>
    </w:r>
    <w:r w:rsidR="00D41C18" w:rsidRPr="00B51738">
      <w:rPr>
        <w:bCs/>
        <w:i/>
        <w:iCs/>
        <w:color w:val="595959"/>
        <w:sz w:val="24"/>
        <w:szCs w:val="24"/>
      </w:rPr>
      <w:t>No swimming skills are required for participation in any of our aquatic classes.</w:t>
    </w:r>
    <w:r w:rsidR="00D41C18" w:rsidRPr="00B51738">
      <w:rPr>
        <w:b/>
        <w:bCs/>
        <w:i/>
        <w:iCs/>
        <w:color w:val="595959"/>
        <w:sz w:val="24"/>
        <w:szCs w:val="24"/>
      </w:rPr>
      <w:t xml:space="preserve"> </w:t>
    </w:r>
    <w:r w:rsidR="00D41C18" w:rsidRPr="00B51738">
      <w:rPr>
        <w:bCs/>
        <w:i/>
        <w:iCs/>
        <w:color w:val="595959"/>
        <w:sz w:val="24"/>
        <w:szCs w:val="24"/>
      </w:rPr>
      <w:t xml:space="preserve">Our   </w:t>
    </w:r>
  </w:p>
  <w:p w:rsidR="00D41C18" w:rsidRPr="00B51738" w:rsidRDefault="00D41C18" w:rsidP="00D41C18">
    <w:pPr>
      <w:shd w:val="clear" w:color="auto" w:fill="FFFFFF"/>
      <w:spacing w:after="0" w:line="240" w:lineRule="auto"/>
      <w:ind w:left="4320"/>
      <w:outlineLvl w:val="2"/>
      <w:rPr>
        <w:bCs/>
        <w:i/>
        <w:iCs/>
        <w:color w:val="595959"/>
        <w:sz w:val="24"/>
        <w:szCs w:val="24"/>
      </w:rPr>
    </w:pPr>
    <w:proofErr w:type="gramStart"/>
    <w:r w:rsidRPr="00B51738">
      <w:rPr>
        <w:bCs/>
        <w:i/>
        <w:iCs/>
        <w:color w:val="595959"/>
        <w:sz w:val="24"/>
        <w:szCs w:val="24"/>
      </w:rPr>
      <w:t>heated</w:t>
    </w:r>
    <w:proofErr w:type="gramEnd"/>
    <w:r w:rsidRPr="00B51738">
      <w:rPr>
        <w:bCs/>
        <w:i/>
        <w:iCs/>
        <w:color w:val="595959"/>
        <w:sz w:val="24"/>
        <w:szCs w:val="24"/>
      </w:rPr>
      <w:t xml:space="preserve"> outdoor pool features a shallow and deep end so beginners should position </w:t>
    </w:r>
  </w:p>
  <w:p w:rsidR="00D41C18" w:rsidRDefault="00D41C18" w:rsidP="00D41C18">
    <w:pPr>
      <w:shd w:val="clear" w:color="auto" w:fill="FFFFFF"/>
      <w:spacing w:after="0" w:line="240" w:lineRule="auto"/>
      <w:ind w:left="4320"/>
      <w:outlineLvl w:val="2"/>
      <w:rPr>
        <w:bCs/>
        <w:i/>
        <w:iCs/>
        <w:color w:val="595959"/>
        <w:sz w:val="24"/>
        <w:szCs w:val="24"/>
      </w:rPr>
    </w:pPr>
    <w:proofErr w:type="gramStart"/>
    <w:r w:rsidRPr="00B51738">
      <w:rPr>
        <w:bCs/>
        <w:i/>
        <w:iCs/>
        <w:color w:val="595959"/>
        <w:sz w:val="24"/>
        <w:szCs w:val="24"/>
      </w:rPr>
      <w:t>themselves</w:t>
    </w:r>
    <w:proofErr w:type="gramEnd"/>
    <w:r w:rsidRPr="00B51738">
      <w:rPr>
        <w:bCs/>
        <w:i/>
        <w:iCs/>
        <w:color w:val="595959"/>
        <w:sz w:val="24"/>
        <w:szCs w:val="24"/>
      </w:rPr>
      <w:t xml:space="preserve"> near the shallow end of the pool. </w:t>
    </w:r>
  </w:p>
  <w:p w:rsidR="00F24FD9" w:rsidRDefault="00F24FD9" w:rsidP="00D41C18">
    <w:pPr>
      <w:shd w:val="clear" w:color="auto" w:fill="FFFFFF"/>
      <w:spacing w:after="0" w:line="240" w:lineRule="auto"/>
      <w:ind w:left="4320"/>
      <w:outlineLvl w:val="2"/>
      <w:rPr>
        <w:bCs/>
        <w:i/>
        <w:iCs/>
        <w:color w:val="595959"/>
        <w:sz w:val="24"/>
        <w:szCs w:val="24"/>
      </w:rPr>
    </w:pPr>
  </w:p>
  <w:p w:rsidR="009679A0" w:rsidRDefault="009679A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0D6C08"/>
    <w:rsid w:val="00013350"/>
    <w:rsid w:val="000133B5"/>
    <w:rsid w:val="00015DD2"/>
    <w:rsid w:val="0002660E"/>
    <w:rsid w:val="0003647E"/>
    <w:rsid w:val="00037C94"/>
    <w:rsid w:val="0005263D"/>
    <w:rsid w:val="00070227"/>
    <w:rsid w:val="00090D2C"/>
    <w:rsid w:val="00096D15"/>
    <w:rsid w:val="000D1190"/>
    <w:rsid w:val="000D6A1C"/>
    <w:rsid w:val="000D6C08"/>
    <w:rsid w:val="000F3C45"/>
    <w:rsid w:val="00110947"/>
    <w:rsid w:val="00115285"/>
    <w:rsid w:val="00126A7E"/>
    <w:rsid w:val="00151D4B"/>
    <w:rsid w:val="00151D64"/>
    <w:rsid w:val="00167FD3"/>
    <w:rsid w:val="001805BD"/>
    <w:rsid w:val="00180BEE"/>
    <w:rsid w:val="00193469"/>
    <w:rsid w:val="001A27A0"/>
    <w:rsid w:val="001A4952"/>
    <w:rsid w:val="001A49A9"/>
    <w:rsid w:val="001C3DF3"/>
    <w:rsid w:val="001D66F7"/>
    <w:rsid w:val="001E6909"/>
    <w:rsid w:val="002457E5"/>
    <w:rsid w:val="00247672"/>
    <w:rsid w:val="0027551D"/>
    <w:rsid w:val="00293931"/>
    <w:rsid w:val="002A434C"/>
    <w:rsid w:val="002B4849"/>
    <w:rsid w:val="002B4EF6"/>
    <w:rsid w:val="002B60B5"/>
    <w:rsid w:val="002B611C"/>
    <w:rsid w:val="002C0BFB"/>
    <w:rsid w:val="002F3C94"/>
    <w:rsid w:val="002F514C"/>
    <w:rsid w:val="002F5511"/>
    <w:rsid w:val="00303ECB"/>
    <w:rsid w:val="00325878"/>
    <w:rsid w:val="003343DA"/>
    <w:rsid w:val="003433A1"/>
    <w:rsid w:val="003528AB"/>
    <w:rsid w:val="00395B53"/>
    <w:rsid w:val="003D3A6A"/>
    <w:rsid w:val="003D64E2"/>
    <w:rsid w:val="003E57A6"/>
    <w:rsid w:val="003F2A14"/>
    <w:rsid w:val="003F6D8F"/>
    <w:rsid w:val="0040658F"/>
    <w:rsid w:val="0043286A"/>
    <w:rsid w:val="004414D7"/>
    <w:rsid w:val="00444EC0"/>
    <w:rsid w:val="004714C7"/>
    <w:rsid w:val="004918D2"/>
    <w:rsid w:val="00514B26"/>
    <w:rsid w:val="00522D19"/>
    <w:rsid w:val="00535BAC"/>
    <w:rsid w:val="00542892"/>
    <w:rsid w:val="005816C1"/>
    <w:rsid w:val="005A31AA"/>
    <w:rsid w:val="005B11F3"/>
    <w:rsid w:val="005D32C0"/>
    <w:rsid w:val="005D6AE4"/>
    <w:rsid w:val="005F319A"/>
    <w:rsid w:val="006267A4"/>
    <w:rsid w:val="00642945"/>
    <w:rsid w:val="006B1AE6"/>
    <w:rsid w:val="006B3C67"/>
    <w:rsid w:val="006E0CB8"/>
    <w:rsid w:val="006F0F90"/>
    <w:rsid w:val="0075525C"/>
    <w:rsid w:val="0078089F"/>
    <w:rsid w:val="0079104F"/>
    <w:rsid w:val="007B02E5"/>
    <w:rsid w:val="007C2792"/>
    <w:rsid w:val="007C28F9"/>
    <w:rsid w:val="007C559A"/>
    <w:rsid w:val="007F6A5E"/>
    <w:rsid w:val="00801BB6"/>
    <w:rsid w:val="00802400"/>
    <w:rsid w:val="008152B2"/>
    <w:rsid w:val="00846499"/>
    <w:rsid w:val="00847BFC"/>
    <w:rsid w:val="00856910"/>
    <w:rsid w:val="00886613"/>
    <w:rsid w:val="00896D76"/>
    <w:rsid w:val="008A6AD3"/>
    <w:rsid w:val="008D1201"/>
    <w:rsid w:val="008E50BA"/>
    <w:rsid w:val="008F39C2"/>
    <w:rsid w:val="00920BE8"/>
    <w:rsid w:val="00923293"/>
    <w:rsid w:val="009275D9"/>
    <w:rsid w:val="0093182C"/>
    <w:rsid w:val="009461B3"/>
    <w:rsid w:val="009679A0"/>
    <w:rsid w:val="009A1EB0"/>
    <w:rsid w:val="009F4168"/>
    <w:rsid w:val="00A04191"/>
    <w:rsid w:val="00A36049"/>
    <w:rsid w:val="00A50C5B"/>
    <w:rsid w:val="00A50DA6"/>
    <w:rsid w:val="00A62022"/>
    <w:rsid w:val="00A86CE6"/>
    <w:rsid w:val="00A87149"/>
    <w:rsid w:val="00AF2162"/>
    <w:rsid w:val="00B301BA"/>
    <w:rsid w:val="00B374B5"/>
    <w:rsid w:val="00B42BAC"/>
    <w:rsid w:val="00B51738"/>
    <w:rsid w:val="00B95618"/>
    <w:rsid w:val="00BD6054"/>
    <w:rsid w:val="00BF44FC"/>
    <w:rsid w:val="00BF7681"/>
    <w:rsid w:val="00C23B26"/>
    <w:rsid w:val="00C67758"/>
    <w:rsid w:val="00C768AB"/>
    <w:rsid w:val="00C9227A"/>
    <w:rsid w:val="00C9676C"/>
    <w:rsid w:val="00CB3A52"/>
    <w:rsid w:val="00CD0B62"/>
    <w:rsid w:val="00CE0E9C"/>
    <w:rsid w:val="00D07EA3"/>
    <w:rsid w:val="00D1334B"/>
    <w:rsid w:val="00D21762"/>
    <w:rsid w:val="00D3273D"/>
    <w:rsid w:val="00D32A6B"/>
    <w:rsid w:val="00D4008B"/>
    <w:rsid w:val="00D41C18"/>
    <w:rsid w:val="00D553CA"/>
    <w:rsid w:val="00D63A7D"/>
    <w:rsid w:val="00D64C48"/>
    <w:rsid w:val="00D74114"/>
    <w:rsid w:val="00D74A29"/>
    <w:rsid w:val="00D92D22"/>
    <w:rsid w:val="00D95EBD"/>
    <w:rsid w:val="00D96BE3"/>
    <w:rsid w:val="00DB42B0"/>
    <w:rsid w:val="00DC47A8"/>
    <w:rsid w:val="00DC7152"/>
    <w:rsid w:val="00DD5327"/>
    <w:rsid w:val="00DE1979"/>
    <w:rsid w:val="00DE5CD8"/>
    <w:rsid w:val="00DF3CDD"/>
    <w:rsid w:val="00E14457"/>
    <w:rsid w:val="00E20E99"/>
    <w:rsid w:val="00E677F8"/>
    <w:rsid w:val="00EE6744"/>
    <w:rsid w:val="00EE7C05"/>
    <w:rsid w:val="00EF4A16"/>
    <w:rsid w:val="00F1547E"/>
    <w:rsid w:val="00F24FD9"/>
    <w:rsid w:val="00F3113B"/>
    <w:rsid w:val="00F81FF0"/>
    <w:rsid w:val="00FC3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3DA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9"/>
    <w:qFormat/>
    <w:rsid w:val="00801B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801BB6"/>
    <w:rPr>
      <w:rFonts w:ascii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99"/>
    <w:rsid w:val="000D6C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801B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801BB6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801BB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517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5173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517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5173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51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17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Monday</vt:lpstr>
    </vt:vector>
  </TitlesOfParts>
  <Company>Ottobock HealthCare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</dc:title>
  <dc:creator>Solorio, Cali</dc:creator>
  <cp:lastModifiedBy>pier fitness</cp:lastModifiedBy>
  <cp:revision>2</cp:revision>
  <cp:lastPrinted>2023-12-06T21:56:00Z</cp:lastPrinted>
  <dcterms:created xsi:type="dcterms:W3CDTF">2025-11-17T20:35:00Z</dcterms:created>
  <dcterms:modified xsi:type="dcterms:W3CDTF">2025-11-17T20:35:00Z</dcterms:modified>
</cp:coreProperties>
</file>